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8" w:rsidRPr="00D51068" w:rsidRDefault="00D51068" w:rsidP="00D510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51068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D51068" w:rsidRPr="00D51068" w:rsidRDefault="00D51068" w:rsidP="00D5106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51068">
        <w:rPr>
          <w:rFonts w:ascii="Tahoma" w:eastAsia="Times New Roman" w:hAnsi="Tahoma" w:cs="Tahoma"/>
          <w:sz w:val="21"/>
          <w:szCs w:val="21"/>
        </w:rPr>
        <w:t>для закупки №0133300001714001184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51068" w:rsidRPr="00D51068" w:rsidTr="00D51068">
        <w:tc>
          <w:tcPr>
            <w:tcW w:w="2000" w:type="pct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0133300001714001184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№514)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27.10.2014 17:00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13.11.2014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1631911.50 Российский рубль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1631911.50 Российский рубль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16319.12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81595.58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D51068" w:rsidRPr="00D51068" w:rsidTr="00D5106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D51068" w:rsidRPr="00D51068">
              <w:tc>
                <w:tcPr>
                  <w:tcW w:w="0" w:type="auto"/>
                  <w:gridSpan w:val="7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D51068" w:rsidRPr="00D51068"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D51068" w:rsidRPr="00D51068"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1631911.50</w:t>
                  </w:r>
                </w:p>
              </w:tc>
            </w:tr>
            <w:tr w:rsidR="00D51068" w:rsidRPr="00D51068">
              <w:tc>
                <w:tcPr>
                  <w:tcW w:w="0" w:type="auto"/>
                  <w:gridSpan w:val="7"/>
                  <w:vAlign w:val="center"/>
                  <w:hideMark/>
                </w:tcPr>
                <w:p w:rsidR="00D51068" w:rsidRPr="00D51068" w:rsidRDefault="00D51068" w:rsidP="00D5106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D5106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1631911.50</w:t>
                  </w:r>
                </w:p>
              </w:tc>
            </w:tr>
          </w:tbl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 к требованию отсутствует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51068" w:rsidRPr="00D51068" w:rsidTr="00D51068">
        <w:tc>
          <w:tcPr>
            <w:tcW w:w="0" w:type="auto"/>
            <w:gridSpan w:val="2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 xml:space="preserve"> кв514</w:t>
            </w:r>
          </w:p>
        </w:tc>
      </w:tr>
      <w:tr w:rsidR="00D51068" w:rsidRPr="00D51068" w:rsidTr="00D51068"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51068" w:rsidRPr="00D51068" w:rsidRDefault="00D51068" w:rsidP="00D5106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51068">
              <w:rPr>
                <w:rFonts w:ascii="Tahoma" w:eastAsia="Times New Roman" w:hAnsi="Tahoma" w:cs="Tahoma"/>
                <w:sz w:val="21"/>
                <w:szCs w:val="21"/>
              </w:rPr>
              <w:t>27.10.2014 14:53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68"/>
    <w:rsid w:val="008259B6"/>
    <w:rsid w:val="00D5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D51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6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4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2014-10-27T11:54:00Z</dcterms:created>
  <dcterms:modified xsi:type="dcterms:W3CDTF">2014-10-27T11:54:00Z</dcterms:modified>
</cp:coreProperties>
</file>