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634" w:rsidRPr="00F062A9" w:rsidRDefault="00554634" w:rsidP="0055463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bookmarkStart w:id="0" w:name="_GoBack"/>
      <w:bookmarkEnd w:id="0"/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</w:p>
    <w:p w:rsidR="00554634" w:rsidRPr="00F062A9" w:rsidRDefault="00554634" w:rsidP="0055463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«Выдача разрешения </w:t>
      </w:r>
    </w:p>
    <w:p w:rsidR="00554634" w:rsidRPr="00F062A9" w:rsidRDefault="00554634" w:rsidP="0055463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 в случае, если</w:t>
      </w:r>
    </w:p>
    <w:p w:rsidR="00554634" w:rsidRPr="00F062A9" w:rsidRDefault="00554634" w:rsidP="0055463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работ по </w:t>
      </w:r>
    </w:p>
    <w:p w:rsidR="00554634" w:rsidRPr="00F062A9" w:rsidRDefault="00554634" w:rsidP="0055463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объекта культурного</w:t>
      </w:r>
    </w:p>
    <w:p w:rsidR="00554634" w:rsidRPr="00F062A9" w:rsidRDefault="00554634" w:rsidP="0055463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местного </w:t>
      </w:r>
    </w:p>
    <w:p w:rsidR="00554634" w:rsidRPr="00F062A9" w:rsidRDefault="00554634" w:rsidP="0055463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(муниципального) значения</w:t>
      </w:r>
    </w:p>
    <w:p w:rsidR="00554634" w:rsidRPr="00F062A9" w:rsidRDefault="00554634" w:rsidP="0055463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затрагиваются конструктивные и </w:t>
      </w:r>
    </w:p>
    <w:p w:rsidR="00554634" w:rsidRPr="00F062A9" w:rsidRDefault="00554634" w:rsidP="0055463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характеристики </w:t>
      </w:r>
    </w:p>
    <w:p w:rsidR="00554634" w:rsidRPr="00F062A9" w:rsidRDefault="00554634" w:rsidP="0055463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надежности и безопасности </w:t>
      </w:r>
    </w:p>
    <w:p w:rsidR="00554634" w:rsidRPr="00F062A9" w:rsidRDefault="00554634" w:rsidP="0055463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объекта культурного </w:t>
      </w:r>
    </w:p>
    <w:p w:rsidR="00554634" w:rsidRPr="00F062A9" w:rsidRDefault="00554634" w:rsidP="0055463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наследия»</w:t>
      </w:r>
    </w:p>
    <w:p w:rsidR="00554634" w:rsidRPr="00F062A9" w:rsidRDefault="00554634" w:rsidP="0055463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города Иванова</w:t>
      </w: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застройщика:</w:t>
      </w: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 xml:space="preserve">для юридического лица указываются: полное наименование </w:t>
      </w: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юридического лица, юридический и почтовый адреса,</w:t>
      </w: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должность и Ф.И.О. руководителя, телефон, e-</w:t>
      </w:r>
      <w:proofErr w:type="spellStart"/>
      <w:r w:rsidRPr="00F062A9">
        <w:rPr>
          <w:rFonts w:ascii="Times New Roman" w:eastAsia="Times New Roman" w:hAnsi="Times New Roman" w:cs="Times New Roman"/>
          <w:szCs w:val="28"/>
          <w:lang w:eastAsia="ru-RU"/>
        </w:rPr>
        <w:t>mail</w:t>
      </w:r>
      <w:proofErr w:type="spellEnd"/>
      <w:r w:rsidRPr="00F062A9">
        <w:rPr>
          <w:rFonts w:ascii="Times New Roman" w:eastAsia="Times New Roman" w:hAnsi="Times New Roman" w:cs="Times New Roman"/>
          <w:szCs w:val="28"/>
          <w:lang w:eastAsia="ru-RU"/>
        </w:rPr>
        <w:t>, представитель</w:t>
      </w: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(контактное лицо) застройщика, должность и Ф.И.О.,</w:t>
      </w: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телефон, e-</w:t>
      </w:r>
      <w:proofErr w:type="spellStart"/>
      <w:r w:rsidRPr="00F062A9">
        <w:rPr>
          <w:rFonts w:ascii="Times New Roman" w:eastAsia="Times New Roman" w:hAnsi="Times New Roman" w:cs="Times New Roman"/>
          <w:szCs w:val="28"/>
          <w:lang w:eastAsia="ru-RU"/>
        </w:rPr>
        <w:t>mail</w:t>
      </w:r>
      <w:proofErr w:type="spellEnd"/>
      <w:r w:rsidRPr="00F062A9">
        <w:rPr>
          <w:rFonts w:ascii="Times New Roman" w:eastAsia="Times New Roman" w:hAnsi="Times New Roman" w:cs="Times New Roman"/>
          <w:szCs w:val="28"/>
          <w:lang w:eastAsia="ru-RU"/>
        </w:rPr>
        <w:t>, ИНН</w:t>
      </w:r>
      <w:r>
        <w:rPr>
          <w:rFonts w:ascii="Times New Roman" w:eastAsia="Times New Roman" w:hAnsi="Times New Roman" w:cs="Times New Roman"/>
          <w:szCs w:val="28"/>
          <w:lang w:eastAsia="ru-RU"/>
        </w:rPr>
        <w:t>, ОГРН</w:t>
      </w:r>
      <w:r w:rsidRPr="00F062A9">
        <w:rPr>
          <w:rFonts w:ascii="Times New Roman" w:eastAsia="Times New Roman" w:hAnsi="Times New Roman" w:cs="Times New Roman"/>
          <w:szCs w:val="28"/>
          <w:lang w:eastAsia="ru-RU"/>
        </w:rPr>
        <w:t>;</w:t>
      </w: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для индивидуального предпринимателя указываются: Ф.И.О.,</w:t>
      </w: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адрес регистрации и почтовый адрес, телефон, e-</w:t>
      </w:r>
      <w:proofErr w:type="spellStart"/>
      <w:r w:rsidRPr="00F062A9">
        <w:rPr>
          <w:rFonts w:ascii="Times New Roman" w:eastAsia="Times New Roman" w:hAnsi="Times New Roman" w:cs="Times New Roman"/>
          <w:szCs w:val="28"/>
          <w:lang w:eastAsia="ru-RU"/>
        </w:rPr>
        <w:t>mail</w:t>
      </w:r>
      <w:proofErr w:type="spellEnd"/>
      <w:r w:rsidRPr="00F062A9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 xml:space="preserve">представитель (контактное лицо) застройщика, </w:t>
      </w: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Ф.И.О., телефон, e-</w:t>
      </w:r>
      <w:proofErr w:type="spellStart"/>
      <w:r w:rsidRPr="00F062A9">
        <w:rPr>
          <w:rFonts w:ascii="Times New Roman" w:eastAsia="Times New Roman" w:hAnsi="Times New Roman" w:cs="Times New Roman"/>
          <w:szCs w:val="28"/>
          <w:lang w:eastAsia="ru-RU"/>
        </w:rPr>
        <w:t>mail</w:t>
      </w:r>
      <w:proofErr w:type="spellEnd"/>
      <w:r w:rsidRPr="00F062A9">
        <w:rPr>
          <w:rFonts w:ascii="Times New Roman" w:eastAsia="Times New Roman" w:hAnsi="Times New Roman" w:cs="Times New Roman"/>
          <w:szCs w:val="28"/>
          <w:lang w:eastAsia="ru-RU"/>
        </w:rPr>
        <w:t>, ИНН, ОГРНИП;</w:t>
      </w: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для физического лица указываются: Ф.И.О., адрес регистрации</w:t>
      </w: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и почтовый адрес, телефон, e-</w:t>
      </w:r>
      <w:proofErr w:type="spellStart"/>
      <w:r w:rsidRPr="00F062A9">
        <w:rPr>
          <w:rFonts w:ascii="Times New Roman" w:eastAsia="Times New Roman" w:hAnsi="Times New Roman" w:cs="Times New Roman"/>
          <w:szCs w:val="28"/>
          <w:lang w:eastAsia="ru-RU"/>
        </w:rPr>
        <w:t>mail</w:t>
      </w:r>
      <w:proofErr w:type="spellEnd"/>
      <w:r w:rsidRPr="00F062A9">
        <w:rPr>
          <w:rFonts w:ascii="Times New Roman" w:eastAsia="Times New Roman" w:hAnsi="Times New Roman" w:cs="Times New Roman"/>
          <w:szCs w:val="28"/>
          <w:lang w:eastAsia="ru-RU"/>
        </w:rPr>
        <w:t>, представитель</w:t>
      </w: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(контактное лицо) застройщика, Ф.И.О., телефон, e-</w:t>
      </w:r>
      <w:proofErr w:type="spellStart"/>
      <w:r w:rsidRPr="00F062A9">
        <w:rPr>
          <w:rFonts w:ascii="Times New Roman" w:eastAsia="Times New Roman" w:hAnsi="Times New Roman" w:cs="Times New Roman"/>
          <w:szCs w:val="28"/>
          <w:lang w:eastAsia="ru-RU"/>
        </w:rPr>
        <w:t>mail</w:t>
      </w:r>
      <w:proofErr w:type="spellEnd"/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земельных участков</w:t>
      </w:r>
    </w:p>
    <w:p w:rsidR="00554634" w:rsidRPr="00F062A9" w:rsidRDefault="00554634" w:rsidP="0055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 20___ г.</w:t>
      </w:r>
    </w:p>
    <w:p w:rsidR="00554634" w:rsidRPr="00F062A9" w:rsidRDefault="00554634" w:rsidP="0055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34" w:rsidRPr="00F062A9" w:rsidRDefault="00554634" w:rsidP="0055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21.7 статьи 51 Градостроительного кодекса</w:t>
      </w:r>
    </w:p>
    <w:p w:rsidR="00554634" w:rsidRPr="00F062A9" w:rsidRDefault="00554634" w:rsidP="0055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уведомляю Вас об образовании земельных участков с </w:t>
      </w:r>
    </w:p>
    <w:p w:rsidR="00554634" w:rsidRPr="00F062A9" w:rsidRDefault="00554634" w:rsidP="0055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кадастровыми номерами ____________________________________________, площадью соответственно 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________________.</w:t>
      </w:r>
    </w:p>
    <w:p w:rsidR="00554634" w:rsidRPr="00F062A9" w:rsidRDefault="00554634" w:rsidP="0055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Выражаю свое намерение осуществлять на образованных земельных участках строительные работы на условиях, содержащихся в разрешении на строительство от ________________ № __________________, с соблюдением требований к размещению объектов капитального строительства, установленных в соответствии с Градостроительным кодексом Российской Федерации и земельным законодательством.</w:t>
      </w:r>
    </w:p>
    <w:p w:rsidR="00554634" w:rsidRPr="00F062A9" w:rsidRDefault="00554634" w:rsidP="0055463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Реквизиты решения об образовании земельных участков путем</w:t>
      </w:r>
      <w:r w:rsidRPr="00F062A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раздела, перераспределения земельных участков, выдела из земельных участков</w:t>
      </w:r>
      <w:r w:rsidRPr="00F062A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, в   случае   если   в   соответствии   с земельным законодательством решение об образовании земельного участка принимает орган местного самоуправления:</w:t>
      </w:r>
    </w:p>
    <w:p w:rsidR="00554634" w:rsidRPr="00F062A9" w:rsidRDefault="00554634" w:rsidP="0055463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___________________________________________________________.</w:t>
      </w:r>
    </w:p>
    <w:p w:rsidR="00554634" w:rsidRPr="00F062A9" w:rsidRDefault="00554634" w:rsidP="00554634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lang w:eastAsia="ru-RU"/>
        </w:rPr>
      </w:pPr>
      <w:r w:rsidRPr="00F062A9">
        <w:rPr>
          <w:rFonts w:ascii="Times New Roman" w:eastAsia="Times New Roman" w:hAnsi="Times New Roman" w:cs="Times New Roman"/>
          <w:kern w:val="32"/>
          <w:lang w:eastAsia="ru-RU"/>
        </w:rPr>
        <w:t>(дата и номер решения, принявший решение орган)</w:t>
      </w:r>
    </w:p>
    <w:p w:rsidR="00554634" w:rsidRPr="00F062A9" w:rsidRDefault="00554634" w:rsidP="00554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</w:rPr>
        <w:t>Реквизиты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 частью 21.7 </w:t>
      </w: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 __________________________________________________________________</w:t>
      </w:r>
    </w:p>
    <w:p w:rsidR="00554634" w:rsidRPr="00F062A9" w:rsidRDefault="00554634" w:rsidP="005546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(указывается номер, дата выдачи, наименование органа власти, выдавшего ГПЗУ)</w:t>
      </w:r>
    </w:p>
    <w:p w:rsidR="00554634" w:rsidRPr="00F062A9" w:rsidRDefault="00554634" w:rsidP="0055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34" w:rsidRPr="00F062A9" w:rsidRDefault="00554634" w:rsidP="0055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 следующие документы:</w:t>
      </w:r>
    </w:p>
    <w:p w:rsidR="00554634" w:rsidRPr="00F062A9" w:rsidRDefault="00554634" w:rsidP="0055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54634" w:rsidRPr="00F062A9" w:rsidRDefault="00554634" w:rsidP="0055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54634" w:rsidRPr="00F062A9" w:rsidRDefault="00554634" w:rsidP="0055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54634" w:rsidRPr="00F062A9" w:rsidRDefault="00554634" w:rsidP="0055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34" w:rsidRPr="00F062A9" w:rsidRDefault="00554634" w:rsidP="0055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обо всех изменениях, связанных с приведенными в настоящем уведомлении сведениями, сообщать в комитет по культуре Администрации города Иванова.</w:t>
      </w:r>
    </w:p>
    <w:p w:rsidR="00554634" w:rsidRPr="00F062A9" w:rsidRDefault="00554634" w:rsidP="0055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представленных сведений и документов несет заявитель.</w:t>
      </w:r>
    </w:p>
    <w:p w:rsidR="00554634" w:rsidRPr="00F062A9" w:rsidRDefault="00554634" w:rsidP="0055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строительство с внесенными в него изменениями либо письмо с отказом во внесении изменений в разрешение на строительство прошу (нужное отметить галочкой):</w:t>
      </w:r>
    </w:p>
    <w:p w:rsidR="00554634" w:rsidRPr="00F062A9" w:rsidRDefault="00554634" w:rsidP="0055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выслать почтой по адресу: ____________________________________;</w:t>
      </w:r>
    </w:p>
    <w:p w:rsidR="00554634" w:rsidRPr="00F062A9" w:rsidRDefault="00554634" w:rsidP="0055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выдать на руки.</w:t>
      </w:r>
    </w:p>
    <w:p w:rsidR="00554634" w:rsidRPr="00F062A9" w:rsidRDefault="00554634" w:rsidP="0055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свое согласие на то, что в случае, если в течение трех дней с момента истечения срока предоставления услуги (пяти рабочих дней с момента регистрации уведомления) я не явлюсь за документом лично, он будет выслан мне почтой по адресу:</w:t>
      </w:r>
    </w:p>
    <w:p w:rsidR="00554634" w:rsidRPr="00F062A9" w:rsidRDefault="00554634" w:rsidP="0055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54634" w:rsidRPr="00F062A9" w:rsidRDefault="00554634" w:rsidP="0055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34" w:rsidRPr="00F062A9" w:rsidRDefault="00554634" w:rsidP="0055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Застройщик (лицо, действующее по доверенности, оформленной в соответствии с действующим законодательством): _______________________</w:t>
      </w:r>
    </w:p>
    <w:p w:rsidR="00554634" w:rsidRPr="00F062A9" w:rsidRDefault="00554634" w:rsidP="0055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54634" w:rsidRPr="00F062A9" w:rsidRDefault="00554634" w:rsidP="005546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– для физических лиц, индивидуальных предпринимателей;</w:t>
      </w:r>
    </w:p>
    <w:p w:rsidR="00554634" w:rsidRPr="00F062A9" w:rsidRDefault="00554634" w:rsidP="005546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должность, ФИО руководителя, подпись, печать – для юридических лиц.</w:t>
      </w:r>
    </w:p>
    <w:p w:rsidR="00554634" w:rsidRPr="00F062A9" w:rsidRDefault="00554634" w:rsidP="005546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634" w:rsidRPr="00F062A9" w:rsidRDefault="00554634" w:rsidP="0055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 20____ г.</w:t>
      </w:r>
    </w:p>
    <w:p w:rsidR="00554634" w:rsidRPr="00F062A9" w:rsidRDefault="00554634" w:rsidP="0055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34" w:rsidRPr="00F062A9" w:rsidRDefault="00554634" w:rsidP="0055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приняты:</w:t>
      </w:r>
    </w:p>
    <w:p w:rsidR="00554634" w:rsidRPr="00F062A9" w:rsidRDefault="00554634" w:rsidP="0055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54634" w:rsidRPr="00F062A9" w:rsidRDefault="00554634" w:rsidP="005546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ФИО, должность, подпись</w:t>
      </w:r>
    </w:p>
    <w:p w:rsidR="00554634" w:rsidRPr="00F062A9" w:rsidRDefault="00554634" w:rsidP="0055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34" w:rsidRPr="00F062A9" w:rsidRDefault="00554634" w:rsidP="0055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 20____ г.</w:t>
      </w:r>
    </w:p>
    <w:p w:rsidR="00554634" w:rsidRPr="00F062A9" w:rsidRDefault="00554634" w:rsidP="00554634">
      <w:pPr>
        <w:rPr>
          <w:rFonts w:eastAsia="Times New Roman" w:cs="Times New Roman"/>
        </w:rPr>
      </w:pPr>
    </w:p>
    <w:p w:rsidR="00554634" w:rsidRPr="00F062A9" w:rsidRDefault="00554634" w:rsidP="00554634">
      <w:pPr>
        <w:rPr>
          <w:rFonts w:eastAsia="Times New Roman" w:cs="Times New Roman"/>
        </w:rPr>
      </w:pPr>
    </w:p>
    <w:p w:rsidR="00554634" w:rsidRPr="00F062A9" w:rsidRDefault="00554634" w:rsidP="0055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05D" w:rsidRPr="00921315" w:rsidRDefault="00E1605D" w:rsidP="00921315"/>
    <w:sectPr w:rsidR="00E1605D" w:rsidRPr="00921315" w:rsidSect="00FB1D2A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396797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01DBF" w:rsidRPr="00180562" w:rsidRDefault="0055463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180562">
          <w:rPr>
            <w:rFonts w:ascii="Times New Roman" w:hAnsi="Times New Roman"/>
            <w:sz w:val="28"/>
            <w:szCs w:val="28"/>
          </w:rPr>
          <w:fldChar w:fldCharType="begin"/>
        </w:r>
        <w:r w:rsidRPr="0018056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80562">
          <w:rPr>
            <w:rFonts w:ascii="Times New Roman" w:hAnsi="Times New Roman"/>
            <w:sz w:val="28"/>
            <w:szCs w:val="28"/>
          </w:rPr>
          <w:fldChar w:fldCharType="separate"/>
        </w:r>
        <w:r w:rsidRPr="00180562">
          <w:rPr>
            <w:rFonts w:ascii="Times New Roman" w:hAnsi="Times New Roman"/>
            <w:sz w:val="28"/>
            <w:szCs w:val="28"/>
          </w:rPr>
          <w:t>2</w:t>
        </w:r>
        <w:r w:rsidRPr="0018056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01DBF" w:rsidRDefault="005546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11"/>
    <w:rsid w:val="00554634"/>
    <w:rsid w:val="006A19B3"/>
    <w:rsid w:val="00921315"/>
    <w:rsid w:val="00AD6C11"/>
    <w:rsid w:val="00CE08AD"/>
    <w:rsid w:val="00E1605D"/>
    <w:rsid w:val="00E2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837A7-A34F-4CAE-B53D-12701329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4634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5463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Сергеевич Никулин</dc:creator>
  <cp:keywords/>
  <dc:description/>
  <cp:lastModifiedBy>Артем Сергеевич Никулин</cp:lastModifiedBy>
  <cp:revision>2</cp:revision>
  <dcterms:created xsi:type="dcterms:W3CDTF">2023-03-13T09:47:00Z</dcterms:created>
  <dcterms:modified xsi:type="dcterms:W3CDTF">2023-03-13T09:47:00Z</dcterms:modified>
</cp:coreProperties>
</file>